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6A891" w14:textId="77777777" w:rsidR="00F0706D" w:rsidRDefault="00F0706D" w:rsidP="003F318F">
      <w:pPr>
        <w:autoSpaceDE w:val="0"/>
        <w:autoSpaceDN w:val="0"/>
        <w:adjustRightInd w:val="0"/>
        <w:spacing w:line="241" w:lineRule="atLeast"/>
        <w:rPr>
          <w:rFonts w:cs="Cronos Pro"/>
          <w:color w:val="221E1F"/>
          <w:sz w:val="22"/>
          <w:szCs w:val="23"/>
        </w:rPr>
      </w:pPr>
      <w:bookmarkStart w:id="0" w:name="_GoBack"/>
      <w:bookmarkEnd w:id="0"/>
      <w:r>
        <w:rPr>
          <w:rFonts w:ascii="Museo Slab 500" w:hAnsi="Museo Slab 500" w:cs="Cronos Pro Light"/>
          <w:b/>
          <w:bCs/>
          <w:noProof/>
          <w:color w:val="221E1F"/>
          <w:sz w:val="28"/>
          <w:szCs w:val="28"/>
        </w:rPr>
        <w:drawing>
          <wp:inline distT="0" distB="0" distL="0" distR="0" wp14:anchorId="5B524A89" wp14:editId="0E97F040">
            <wp:extent cx="3528695" cy="1266823"/>
            <wp:effectExtent l="0" t="0" r="0" b="0"/>
            <wp:docPr id="4" name="Picture 4" descr="Colorado Safe Routes to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orado Safe Routes to School logo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91" t="22061"/>
                    <a:stretch/>
                  </pic:blipFill>
                  <pic:spPr bwMode="auto">
                    <a:xfrm>
                      <a:off x="0" y="0"/>
                      <a:ext cx="3529106" cy="1266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6D75AF" w14:textId="1567D22C" w:rsidR="003F318F" w:rsidRPr="00442F3D" w:rsidRDefault="003F318F" w:rsidP="002707B5">
      <w:pPr>
        <w:spacing w:after="800"/>
      </w:pPr>
      <w:r w:rsidRPr="00442F3D">
        <w:t xml:space="preserve">Date: </w:t>
      </w:r>
    </w:p>
    <w:p w14:paraId="768D5C13" w14:textId="77777777" w:rsidR="003F318F" w:rsidRPr="00442F3D" w:rsidRDefault="00056E47" w:rsidP="00442F3D">
      <w:r w:rsidRPr="00442F3D">
        <w:t>[</w:t>
      </w:r>
      <w:r w:rsidR="003F318F" w:rsidRPr="00442F3D">
        <w:t>DONOR name</w:t>
      </w:r>
      <w:r w:rsidRPr="00442F3D">
        <w:t>]</w:t>
      </w:r>
    </w:p>
    <w:p w14:paraId="28122D94" w14:textId="77777777" w:rsidR="003F318F" w:rsidRPr="00442F3D" w:rsidRDefault="003F318F" w:rsidP="00442F3D">
      <w:r w:rsidRPr="00442F3D">
        <w:t>Address:</w:t>
      </w:r>
    </w:p>
    <w:p w14:paraId="1CFBBC47" w14:textId="77777777" w:rsidR="003F318F" w:rsidRPr="00442F3D" w:rsidRDefault="003F318F" w:rsidP="00442F3D">
      <w:r w:rsidRPr="00442F3D">
        <w:t xml:space="preserve">Dear </w:t>
      </w:r>
      <w:r w:rsidR="008F13A9" w:rsidRPr="00442F3D">
        <w:t>[insert donor name]</w:t>
      </w:r>
      <w:r w:rsidRPr="00442F3D">
        <w:t>:</w:t>
      </w:r>
    </w:p>
    <w:p w14:paraId="4BF0BD14" w14:textId="77777777" w:rsidR="003F318F" w:rsidRPr="00442F3D" w:rsidRDefault="004E583D" w:rsidP="00442F3D">
      <w:r w:rsidRPr="00442F3D">
        <w:t>Thank</w:t>
      </w:r>
      <w:r w:rsidR="003F318F" w:rsidRPr="00442F3D">
        <w:t xml:space="preserve"> you for your generous do</w:t>
      </w:r>
      <w:r w:rsidR="009115A4" w:rsidRPr="00442F3D">
        <w:t>nation to Safe Routes to School</w:t>
      </w:r>
      <w:r w:rsidR="003F318F" w:rsidRPr="00442F3D">
        <w:t xml:space="preserve">. Our </w:t>
      </w:r>
      <w:r w:rsidRPr="00442F3D">
        <w:t>[insert school name]</w:t>
      </w:r>
      <w:r w:rsidR="003F318F" w:rsidRPr="00442F3D">
        <w:t xml:space="preserve"> </w:t>
      </w:r>
      <w:r w:rsidRPr="00442F3D">
        <w:t>[insert contest or event name]</w:t>
      </w:r>
      <w:r w:rsidR="003F318F" w:rsidRPr="00442F3D">
        <w:t xml:space="preserve"> was a great success and the students were so excited to receive your generous donation.</w:t>
      </w:r>
    </w:p>
    <w:p w14:paraId="29BB55C1" w14:textId="77777777" w:rsidR="003F318F" w:rsidRPr="00442F3D" w:rsidRDefault="003F318F" w:rsidP="00442F3D">
      <w:r w:rsidRPr="00442F3D">
        <w:t xml:space="preserve">Our records show that you donated </w:t>
      </w:r>
      <w:r w:rsidR="00987CA1" w:rsidRPr="00442F3D">
        <w:t>[item(s)]</w:t>
      </w:r>
      <w:r w:rsidRPr="00442F3D">
        <w:t xml:space="preserve"> for a total value of </w:t>
      </w:r>
      <w:r w:rsidR="00633D34" w:rsidRPr="00442F3D">
        <w:t>[</w:t>
      </w:r>
      <w:r w:rsidRPr="00442F3D">
        <w:t>$00.00</w:t>
      </w:r>
      <w:r w:rsidR="00633D34" w:rsidRPr="00442F3D">
        <w:t>]</w:t>
      </w:r>
      <w:r w:rsidRPr="00442F3D">
        <w:t>. As we are a 501(c)(3) nonprofit organization, your donation is tax-deductible to the fullest extent of the law. Our tax ID number is through [your organization]: [your tax ID number]</w:t>
      </w:r>
    </w:p>
    <w:p w14:paraId="286FFBF4" w14:textId="77777777" w:rsidR="003F318F" w:rsidRPr="00442F3D" w:rsidRDefault="003F318F" w:rsidP="00442F3D">
      <w:r w:rsidRPr="00442F3D">
        <w:t xml:space="preserve">We will recognize your company as a donor in [example of your communications]. </w:t>
      </w:r>
      <w:r w:rsidR="00987CA1" w:rsidRPr="00442F3D">
        <w:t xml:space="preserve">This news is sent out to </w:t>
      </w:r>
      <w:r w:rsidRPr="00442F3D">
        <w:t>[your audience]</w:t>
      </w:r>
      <w:r w:rsidR="00987CA1" w:rsidRPr="00442F3D">
        <w:t>.</w:t>
      </w:r>
    </w:p>
    <w:p w14:paraId="010FEC1F" w14:textId="77777777" w:rsidR="003F318F" w:rsidRPr="00442F3D" w:rsidRDefault="003F318F" w:rsidP="00442F3D">
      <w:pPr>
        <w:spacing w:after="800"/>
      </w:pPr>
      <w:r w:rsidRPr="00442F3D">
        <w:t>Sincerely,</w:t>
      </w:r>
    </w:p>
    <w:p w14:paraId="2DACEF0F" w14:textId="77777777" w:rsidR="003F318F" w:rsidRPr="00442F3D" w:rsidRDefault="003F318F" w:rsidP="00442F3D">
      <w:r w:rsidRPr="00442F3D">
        <w:t>[Organizer]</w:t>
      </w:r>
    </w:p>
    <w:p w14:paraId="5E5BE76B" w14:textId="77777777" w:rsidR="003F318F" w:rsidRDefault="003F318F" w:rsidP="003F318F"/>
    <w:p w14:paraId="06C9CCF7" w14:textId="77777777" w:rsidR="003F318F" w:rsidRDefault="003F318F" w:rsidP="003F318F"/>
    <w:p w14:paraId="06C8D216" w14:textId="77777777" w:rsidR="003F318F" w:rsidRDefault="003F318F" w:rsidP="003F318F"/>
    <w:p w14:paraId="61304BDD" w14:textId="77777777" w:rsidR="003F318F" w:rsidRDefault="003F318F" w:rsidP="003F318F"/>
    <w:p w14:paraId="14DB4E21" w14:textId="77777777" w:rsidR="003F318F" w:rsidRDefault="003F318F" w:rsidP="003F318F"/>
    <w:p w14:paraId="3C511098" w14:textId="77777777" w:rsidR="003F318F" w:rsidRDefault="003F318F" w:rsidP="003F318F"/>
    <w:p w14:paraId="0CF67170" w14:textId="77777777" w:rsidR="003F318F" w:rsidRDefault="003F318F" w:rsidP="003F318F"/>
    <w:p w14:paraId="0E85EE1C" w14:textId="77777777" w:rsidR="00911D09" w:rsidRDefault="00911D09" w:rsidP="00911D09">
      <w:pPr>
        <w:pStyle w:val="Pa14"/>
        <w:spacing w:after="360"/>
        <w:rPr>
          <w:rStyle w:val="A6"/>
          <w:rFonts w:ascii="Museo Slab 500" w:hAnsi="Museo Slab 500"/>
          <w:b/>
          <w:bCs/>
          <w:sz w:val="22"/>
          <w:szCs w:val="23"/>
        </w:rPr>
      </w:pPr>
    </w:p>
    <w:sectPr w:rsidR="00911D09" w:rsidSect="003D3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ronos Pro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ronos Pro">
    <w:altName w:val="Arial"/>
    <w:charset w:val="00"/>
    <w:family w:val="swiss"/>
    <w:pitch w:val="default"/>
    <w:sig w:usb0="00000003" w:usb1="00000000" w:usb2="00000000" w:usb3="00000000" w:csb0="00000001" w:csb1="00000000"/>
  </w:font>
  <w:font w:name="Museo Slab 500">
    <w:altName w:val="Times New Roman"/>
    <w:panose1 w:val="00000000000000000000"/>
    <w:charset w:val="4D"/>
    <w:family w:val="auto"/>
    <w:notTrueType/>
    <w:pitch w:val="variable"/>
    <w:sig w:usb0="00000001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C2AB3"/>
    <w:multiLevelType w:val="hybridMultilevel"/>
    <w:tmpl w:val="8FA67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8F"/>
    <w:rsid w:val="00056E47"/>
    <w:rsid w:val="000B60D3"/>
    <w:rsid w:val="000B7550"/>
    <w:rsid w:val="001D1908"/>
    <w:rsid w:val="00213B45"/>
    <w:rsid w:val="002707B5"/>
    <w:rsid w:val="002839D5"/>
    <w:rsid w:val="003D32E0"/>
    <w:rsid w:val="003F318F"/>
    <w:rsid w:val="00407EC6"/>
    <w:rsid w:val="00442F3D"/>
    <w:rsid w:val="004E583D"/>
    <w:rsid w:val="00633D34"/>
    <w:rsid w:val="008F13A9"/>
    <w:rsid w:val="009115A4"/>
    <w:rsid w:val="00911D09"/>
    <w:rsid w:val="00963098"/>
    <w:rsid w:val="00987CA1"/>
    <w:rsid w:val="009C0243"/>
    <w:rsid w:val="00AB0478"/>
    <w:rsid w:val="00CB00E9"/>
    <w:rsid w:val="00CE4A9F"/>
    <w:rsid w:val="00D93E3A"/>
    <w:rsid w:val="00F0706D"/>
    <w:rsid w:val="00F51883"/>
    <w:rsid w:val="00F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6AB8"/>
  <w15:chartTrackingRefBased/>
  <w15:docId w15:val="{0F013B7B-F138-3444-ACF6-B4092E1B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F3D"/>
    <w:pPr>
      <w:spacing w:after="160" w:line="300" w:lineRule="exact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">
    <w:name w:val="Pa2"/>
    <w:basedOn w:val="Normal"/>
    <w:next w:val="Normal"/>
    <w:uiPriority w:val="99"/>
    <w:rsid w:val="003F318F"/>
    <w:pPr>
      <w:autoSpaceDE w:val="0"/>
      <w:autoSpaceDN w:val="0"/>
      <w:adjustRightInd w:val="0"/>
      <w:spacing w:line="241" w:lineRule="atLeast"/>
    </w:pPr>
    <w:rPr>
      <w:rFonts w:ascii="Cronos Pro Light" w:hAnsi="Cronos Pro Light"/>
    </w:rPr>
  </w:style>
  <w:style w:type="paragraph" w:customStyle="1" w:styleId="Pa11">
    <w:name w:val="Pa11"/>
    <w:basedOn w:val="Normal"/>
    <w:next w:val="Normal"/>
    <w:uiPriority w:val="99"/>
    <w:rsid w:val="003F318F"/>
    <w:pPr>
      <w:autoSpaceDE w:val="0"/>
      <w:autoSpaceDN w:val="0"/>
      <w:adjustRightInd w:val="0"/>
      <w:spacing w:line="241" w:lineRule="atLeast"/>
    </w:pPr>
    <w:rPr>
      <w:rFonts w:ascii="Cronos Pro Light" w:hAnsi="Cronos Pro Light"/>
    </w:rPr>
  </w:style>
  <w:style w:type="paragraph" w:customStyle="1" w:styleId="Pa6">
    <w:name w:val="Pa6"/>
    <w:basedOn w:val="Normal"/>
    <w:next w:val="Normal"/>
    <w:uiPriority w:val="99"/>
    <w:rsid w:val="003F318F"/>
    <w:pPr>
      <w:autoSpaceDE w:val="0"/>
      <w:autoSpaceDN w:val="0"/>
      <w:adjustRightInd w:val="0"/>
      <w:spacing w:line="241" w:lineRule="atLeast"/>
    </w:pPr>
    <w:rPr>
      <w:rFonts w:ascii="Cronos Pro Light" w:hAnsi="Cronos Pro Light"/>
    </w:rPr>
  </w:style>
  <w:style w:type="character" w:customStyle="1" w:styleId="A4">
    <w:name w:val="A4"/>
    <w:uiPriority w:val="99"/>
    <w:rsid w:val="003F318F"/>
    <w:rPr>
      <w:rFonts w:ascii="Cronos Pro" w:hAnsi="Cronos Pro" w:cs="Cronos Pro"/>
      <w:color w:val="221E1F"/>
    </w:rPr>
  </w:style>
  <w:style w:type="paragraph" w:customStyle="1" w:styleId="Pa9">
    <w:name w:val="Pa9"/>
    <w:basedOn w:val="Normal"/>
    <w:next w:val="Normal"/>
    <w:uiPriority w:val="99"/>
    <w:rsid w:val="003F318F"/>
    <w:pPr>
      <w:autoSpaceDE w:val="0"/>
      <w:autoSpaceDN w:val="0"/>
      <w:adjustRightInd w:val="0"/>
      <w:spacing w:line="241" w:lineRule="atLeast"/>
    </w:pPr>
    <w:rPr>
      <w:rFonts w:ascii="Cronos Pro Light" w:hAnsi="Cronos Pro Light"/>
    </w:rPr>
  </w:style>
  <w:style w:type="paragraph" w:customStyle="1" w:styleId="Pa14">
    <w:name w:val="Pa14"/>
    <w:basedOn w:val="Normal"/>
    <w:next w:val="Normal"/>
    <w:uiPriority w:val="99"/>
    <w:rsid w:val="002839D5"/>
    <w:pPr>
      <w:autoSpaceDE w:val="0"/>
      <w:autoSpaceDN w:val="0"/>
      <w:adjustRightInd w:val="0"/>
      <w:spacing w:line="241" w:lineRule="atLeast"/>
    </w:pPr>
    <w:rPr>
      <w:rFonts w:ascii="Cronos Pro" w:hAnsi="Cronos Pro"/>
    </w:rPr>
  </w:style>
  <w:style w:type="character" w:customStyle="1" w:styleId="A6">
    <w:name w:val="A6"/>
    <w:uiPriority w:val="99"/>
    <w:rsid w:val="002839D5"/>
    <w:rPr>
      <w:rFonts w:cs="Cronos Pro"/>
      <w:color w:val="221E1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account</cp:lastModifiedBy>
  <cp:revision>2</cp:revision>
  <dcterms:created xsi:type="dcterms:W3CDTF">2022-08-25T01:16:00Z</dcterms:created>
  <dcterms:modified xsi:type="dcterms:W3CDTF">2022-08-25T01:16:00Z</dcterms:modified>
</cp:coreProperties>
</file>